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439" w:rsidRDefault="00626795">
      <w:pPr>
        <w:pStyle w:val="1"/>
        <w:spacing w:line="240" w:lineRule="auto"/>
      </w:pPr>
      <w:r w:rsidRPr="003F78E7">
        <w:rPr>
          <w:rFonts w:hint="eastAsia"/>
        </w:rPr>
        <w:t>收</w:t>
      </w:r>
      <w:r w:rsidRPr="003F78E7">
        <w:t xml:space="preserve"> </w:t>
      </w:r>
      <w:r w:rsidRPr="003F78E7">
        <w:rPr>
          <w:rFonts w:hint="eastAsia"/>
        </w:rPr>
        <w:t>款</w:t>
      </w:r>
      <w:r w:rsidRPr="003F78E7">
        <w:t xml:space="preserve"> </w:t>
      </w:r>
      <w:r w:rsidRPr="003F78E7">
        <w:rPr>
          <w:rFonts w:hint="eastAsia"/>
        </w:rPr>
        <w:t>确</w:t>
      </w:r>
      <w:r w:rsidRPr="003F78E7">
        <w:t xml:space="preserve"> </w:t>
      </w:r>
      <w:r w:rsidRPr="003F78E7">
        <w:rPr>
          <w:rFonts w:hint="eastAsia"/>
        </w:rPr>
        <w:t>认</w:t>
      </w:r>
      <w:r w:rsidRPr="003F78E7">
        <w:t xml:space="preserve"> </w:t>
      </w:r>
      <w:r w:rsidRPr="003F78E7">
        <w:rPr>
          <w:rFonts w:hint="eastAsia"/>
        </w:rPr>
        <w:t>函</w:t>
      </w:r>
    </w:p>
    <w:p w:rsidR="001D7439" w:rsidRDefault="00626795">
      <w:pPr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今收到</w:t>
      </w:r>
      <w:proofErr w:type="gramEnd"/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（业务局名称）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拨付我单位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（具体填写内容以业务局通知为准）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财政补助资金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¥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***.**</w:t>
      </w:r>
      <w:r>
        <w:rPr>
          <w:rFonts w:ascii="仿宋_GB2312" w:eastAsia="仿宋_GB2312" w:hAnsi="仿宋_GB2312" w:cs="仿宋_GB2312" w:hint="eastAsia"/>
          <w:sz w:val="32"/>
          <w:szCs w:val="32"/>
        </w:rPr>
        <w:t>元（人民币大写：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元）。我单位确保该资金按照相关法律法规及政策规定使用。</w:t>
      </w:r>
    </w:p>
    <w:p w:rsidR="001D7439" w:rsidRDefault="001D7439">
      <w:pPr>
        <w:rPr>
          <w:rFonts w:ascii="仿宋_GB2312" w:hAnsi="仿宋_GB2312" w:cs="仿宋_GB2312"/>
          <w:sz w:val="32"/>
          <w:szCs w:val="32"/>
        </w:rPr>
      </w:pPr>
    </w:p>
    <w:p w:rsidR="001D7439" w:rsidRDefault="00626795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hAnsi="仿宋_GB2312" w:cs="仿宋_GB2312" w:hint="eastAsia"/>
          <w:sz w:val="32"/>
          <w:szCs w:val="32"/>
        </w:rPr>
        <w:t>收</w:t>
      </w:r>
      <w:r>
        <w:rPr>
          <w:rFonts w:ascii="仿宋_GB2312" w:eastAsia="仿宋_GB2312" w:hAnsi="仿宋_GB2312" w:cs="仿宋_GB2312" w:hint="eastAsia"/>
          <w:sz w:val="32"/>
          <w:szCs w:val="32"/>
        </w:rPr>
        <w:t>款单位全称：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         </w:t>
      </w:r>
    </w:p>
    <w:p w:rsidR="001D7439" w:rsidRDefault="00626795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基本账户银行账号：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     </w:t>
      </w:r>
    </w:p>
    <w:p w:rsidR="001D7439" w:rsidRDefault="00626795">
      <w:pPr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基本账户开户银行：</w:t>
      </w:r>
      <w:r w:rsidRPr="003F78E7">
        <w:rPr>
          <w:rFonts w:ascii="仿宋_GB2312" w:eastAsia="仿宋_GB2312" w:hAnsi="仿宋_GB2312" w:cs="仿宋_GB2312" w:hint="eastAsia"/>
          <w:sz w:val="28"/>
          <w:szCs w:val="28"/>
          <w:u w:val="single"/>
        </w:rPr>
        <w:t>（备注提示：需填写银行全称具体到支行）</w:t>
      </w:r>
      <w:r>
        <w:rPr>
          <w:rFonts w:ascii="仿宋_GB2312" w:eastAsia="仿宋_GB2312" w:hAnsi="仿宋_GB2312" w:cs="仿宋_GB2312"/>
          <w:sz w:val="28"/>
          <w:szCs w:val="28"/>
          <w:u w:val="single"/>
        </w:rPr>
        <w:t xml:space="preserve">   </w:t>
      </w:r>
    </w:p>
    <w:p w:rsidR="001D7439" w:rsidRDefault="001D7439">
      <w:pPr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1D7439" w:rsidRDefault="001D7439">
      <w:pPr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1D7439" w:rsidRDefault="00626795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经办人签名：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</w:t>
      </w:r>
    </w:p>
    <w:p w:rsidR="001D7439" w:rsidRDefault="00626795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手机号码：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</w:t>
      </w:r>
    </w:p>
    <w:p w:rsidR="001D7439" w:rsidRDefault="00626795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座机号码：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</w:t>
      </w:r>
    </w:p>
    <w:p w:rsidR="001D7439" w:rsidRDefault="001D7439">
      <w:pPr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1D7439" w:rsidRDefault="00626795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>（单位公章）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</w:t>
      </w:r>
    </w:p>
    <w:p w:rsidR="001D7439" w:rsidRDefault="001D7439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1D7439" w:rsidRDefault="00626795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1D7439" w:rsidRDefault="001D7439">
      <w:pPr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1D7439" w:rsidRDefault="00626795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（该确认函原件由申请人留存、备查。）</w:t>
      </w:r>
    </w:p>
    <w:p w:rsidR="001D7439" w:rsidRDefault="001D7439">
      <w:pPr>
        <w:spacing w:line="480" w:lineRule="exact"/>
        <w:jc w:val="center"/>
        <w:rPr>
          <w:rFonts w:eastAsia="仿宋_GB2312"/>
          <w:b/>
          <w:bCs/>
          <w:sz w:val="40"/>
          <w:szCs w:val="40"/>
        </w:rPr>
      </w:pPr>
      <w:bookmarkStart w:id="0" w:name="_GoBack"/>
      <w:bookmarkEnd w:id="0"/>
    </w:p>
    <w:sectPr w:rsidR="001D7439"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795" w:rsidRDefault="00626795">
      <w:r>
        <w:separator/>
      </w:r>
    </w:p>
  </w:endnote>
  <w:endnote w:type="continuationSeparator" w:id="0">
    <w:p w:rsidR="00626795" w:rsidRDefault="00626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Bold r:id="rId1" w:subsetted="1" w:fontKey="{BD1B7142-48C8-4DBB-8ACD-5C37BC7B0277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2" w:subsetted="1" w:fontKey="{7114BB91-C54E-4311-AA70-209544A7FAC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641095"/>
    </w:sdtPr>
    <w:sdtEndPr>
      <w:rPr>
        <w:rFonts w:asciiTheme="minorEastAsia" w:eastAsiaTheme="minorEastAsia" w:hAnsiTheme="minorEastAsia"/>
        <w:sz w:val="28"/>
        <w:szCs w:val="24"/>
      </w:rPr>
    </w:sdtEndPr>
    <w:sdtContent>
      <w:p w:rsidR="001D7439" w:rsidRDefault="00626795">
        <w:pPr>
          <w:pStyle w:val="a4"/>
          <w:jc w:val="center"/>
          <w:rPr>
            <w:rFonts w:asciiTheme="minorEastAsia" w:eastAsiaTheme="minorEastAsia" w:hAnsiTheme="minorEastAsia"/>
            <w:sz w:val="28"/>
            <w:szCs w:val="24"/>
          </w:rPr>
        </w:pPr>
        <w:r>
          <w:rPr>
            <w:rFonts w:asciiTheme="minorEastAsia" w:eastAsiaTheme="minorEastAsia" w:hAnsiTheme="minorEastAsia"/>
            <w:sz w:val="28"/>
            <w:szCs w:val="24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4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4"/>
          </w:rPr>
          <w:fldChar w:fldCharType="separate"/>
        </w:r>
        <w:r w:rsidR="00615B09" w:rsidRPr="00615B09">
          <w:rPr>
            <w:rFonts w:asciiTheme="minorEastAsia" w:eastAsiaTheme="minorEastAsia" w:hAnsiTheme="minorEastAsia"/>
            <w:noProof/>
            <w:sz w:val="28"/>
            <w:szCs w:val="24"/>
            <w:lang w:val="zh-CN"/>
          </w:rPr>
          <w:t>-</w:t>
        </w:r>
        <w:r w:rsidR="00615B09">
          <w:rPr>
            <w:rFonts w:asciiTheme="minorEastAsia" w:eastAsiaTheme="minorEastAsia" w:hAnsiTheme="minorEastAsia"/>
            <w:noProof/>
            <w:sz w:val="28"/>
            <w:szCs w:val="24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795" w:rsidRDefault="00626795">
      <w:r>
        <w:separator/>
      </w:r>
    </w:p>
  </w:footnote>
  <w:footnote w:type="continuationSeparator" w:id="0">
    <w:p w:rsidR="00626795" w:rsidRDefault="00626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24F09"/>
    <w:multiLevelType w:val="singleLevel"/>
    <w:tmpl w:val="59B24F09"/>
    <w:lvl w:ilvl="0">
      <w:start w:val="1"/>
      <w:numFmt w:val="decimal"/>
      <w:suff w:val="nothing"/>
      <w:lvlText w:val="%1."/>
      <w:lvlJc w:val="left"/>
    </w:lvl>
  </w:abstractNum>
  <w:abstractNum w:abstractNumId="1">
    <w:nsid w:val="59B25006"/>
    <w:multiLevelType w:val="singleLevel"/>
    <w:tmpl w:val="59B25006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朱珩毓">
    <w15:presenceInfo w15:providerId="None" w15:userId="朱珩毓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F2B92"/>
    <w:rsid w:val="00003946"/>
    <w:rsid w:val="001D7439"/>
    <w:rsid w:val="00255EE4"/>
    <w:rsid w:val="003F78E7"/>
    <w:rsid w:val="004922FE"/>
    <w:rsid w:val="00615B09"/>
    <w:rsid w:val="00626795"/>
    <w:rsid w:val="00732142"/>
    <w:rsid w:val="00AF68AF"/>
    <w:rsid w:val="00E6512A"/>
    <w:rsid w:val="00F85308"/>
    <w:rsid w:val="01F33B3B"/>
    <w:rsid w:val="02BC34FA"/>
    <w:rsid w:val="02E83A34"/>
    <w:rsid w:val="040B5E78"/>
    <w:rsid w:val="04AE3919"/>
    <w:rsid w:val="054706CD"/>
    <w:rsid w:val="05566639"/>
    <w:rsid w:val="06BA3C26"/>
    <w:rsid w:val="078409B6"/>
    <w:rsid w:val="083B75B7"/>
    <w:rsid w:val="093B6F9B"/>
    <w:rsid w:val="0940743A"/>
    <w:rsid w:val="09BD17D6"/>
    <w:rsid w:val="0A1A1939"/>
    <w:rsid w:val="0A8C5F42"/>
    <w:rsid w:val="0C36404E"/>
    <w:rsid w:val="0CD42F94"/>
    <w:rsid w:val="0D1E0E7F"/>
    <w:rsid w:val="0D62130B"/>
    <w:rsid w:val="0DAF45FE"/>
    <w:rsid w:val="0DC14600"/>
    <w:rsid w:val="0F5C3212"/>
    <w:rsid w:val="0F9A1234"/>
    <w:rsid w:val="10335494"/>
    <w:rsid w:val="105F2B92"/>
    <w:rsid w:val="108E3690"/>
    <w:rsid w:val="113A4C85"/>
    <w:rsid w:val="116C6830"/>
    <w:rsid w:val="122650AB"/>
    <w:rsid w:val="124E1011"/>
    <w:rsid w:val="13161144"/>
    <w:rsid w:val="133C571D"/>
    <w:rsid w:val="13863A73"/>
    <w:rsid w:val="13C74729"/>
    <w:rsid w:val="14083F11"/>
    <w:rsid w:val="146E3AD0"/>
    <w:rsid w:val="154877C3"/>
    <w:rsid w:val="155F59C4"/>
    <w:rsid w:val="1567288F"/>
    <w:rsid w:val="158D782B"/>
    <w:rsid w:val="15E540B9"/>
    <w:rsid w:val="16597D74"/>
    <w:rsid w:val="17747706"/>
    <w:rsid w:val="17A71100"/>
    <w:rsid w:val="17F158EF"/>
    <w:rsid w:val="17FF5502"/>
    <w:rsid w:val="1952374F"/>
    <w:rsid w:val="19B94A53"/>
    <w:rsid w:val="1A203812"/>
    <w:rsid w:val="1AF83946"/>
    <w:rsid w:val="1B18037E"/>
    <w:rsid w:val="1BC87C50"/>
    <w:rsid w:val="1CB647A4"/>
    <w:rsid w:val="1CE078B5"/>
    <w:rsid w:val="1CF62D59"/>
    <w:rsid w:val="1DF23083"/>
    <w:rsid w:val="1DF96206"/>
    <w:rsid w:val="1E134A43"/>
    <w:rsid w:val="1E30375E"/>
    <w:rsid w:val="1E9164CB"/>
    <w:rsid w:val="1E9E4DBA"/>
    <w:rsid w:val="1EA023BF"/>
    <w:rsid w:val="1F0476D2"/>
    <w:rsid w:val="1F8B3924"/>
    <w:rsid w:val="1F956B8B"/>
    <w:rsid w:val="1FC91690"/>
    <w:rsid w:val="21174C88"/>
    <w:rsid w:val="213A1D5F"/>
    <w:rsid w:val="233578E2"/>
    <w:rsid w:val="233D08EC"/>
    <w:rsid w:val="24582B3E"/>
    <w:rsid w:val="246C51B1"/>
    <w:rsid w:val="24AF55D9"/>
    <w:rsid w:val="24D3072C"/>
    <w:rsid w:val="250A3DD1"/>
    <w:rsid w:val="28131160"/>
    <w:rsid w:val="282D1BEE"/>
    <w:rsid w:val="283618BA"/>
    <w:rsid w:val="2A053CD6"/>
    <w:rsid w:val="2B1F45D6"/>
    <w:rsid w:val="2C22690E"/>
    <w:rsid w:val="2CE92F7C"/>
    <w:rsid w:val="2D7102F4"/>
    <w:rsid w:val="2DAC0319"/>
    <w:rsid w:val="2DE06EC6"/>
    <w:rsid w:val="2FA6080E"/>
    <w:rsid w:val="2FCD4524"/>
    <w:rsid w:val="30316E19"/>
    <w:rsid w:val="30425371"/>
    <w:rsid w:val="30E37D40"/>
    <w:rsid w:val="31E53CDA"/>
    <w:rsid w:val="320039FB"/>
    <w:rsid w:val="32350071"/>
    <w:rsid w:val="3264328D"/>
    <w:rsid w:val="32CD2F30"/>
    <w:rsid w:val="33B14FBD"/>
    <w:rsid w:val="347164BB"/>
    <w:rsid w:val="35AC17B5"/>
    <w:rsid w:val="363E4CDF"/>
    <w:rsid w:val="364C4A1C"/>
    <w:rsid w:val="36E617B3"/>
    <w:rsid w:val="37D93A04"/>
    <w:rsid w:val="38F846FC"/>
    <w:rsid w:val="39E542B5"/>
    <w:rsid w:val="3A2F135B"/>
    <w:rsid w:val="3A631E62"/>
    <w:rsid w:val="3AAE5135"/>
    <w:rsid w:val="3AB24609"/>
    <w:rsid w:val="3AC81996"/>
    <w:rsid w:val="3B303B9E"/>
    <w:rsid w:val="3BA02C31"/>
    <w:rsid w:val="3BF71777"/>
    <w:rsid w:val="3CC842B2"/>
    <w:rsid w:val="3CD612FC"/>
    <w:rsid w:val="3D0A2076"/>
    <w:rsid w:val="3D0D1FE7"/>
    <w:rsid w:val="3D4B4D26"/>
    <w:rsid w:val="3E931DAF"/>
    <w:rsid w:val="3FBC1C3D"/>
    <w:rsid w:val="3FC809A9"/>
    <w:rsid w:val="40263094"/>
    <w:rsid w:val="41C11D95"/>
    <w:rsid w:val="43F5380A"/>
    <w:rsid w:val="44625AC3"/>
    <w:rsid w:val="44A342E9"/>
    <w:rsid w:val="455D6C50"/>
    <w:rsid w:val="45D562AD"/>
    <w:rsid w:val="4654117F"/>
    <w:rsid w:val="466C1DC3"/>
    <w:rsid w:val="46AA499F"/>
    <w:rsid w:val="46C47865"/>
    <w:rsid w:val="476D76BF"/>
    <w:rsid w:val="47AE5648"/>
    <w:rsid w:val="485C331A"/>
    <w:rsid w:val="48753BA2"/>
    <w:rsid w:val="489073E6"/>
    <w:rsid w:val="49F169DF"/>
    <w:rsid w:val="4BC34813"/>
    <w:rsid w:val="4DC71162"/>
    <w:rsid w:val="4E79590A"/>
    <w:rsid w:val="4F033527"/>
    <w:rsid w:val="4F463834"/>
    <w:rsid w:val="506E1F07"/>
    <w:rsid w:val="51EA6D35"/>
    <w:rsid w:val="5238601E"/>
    <w:rsid w:val="52A41500"/>
    <w:rsid w:val="533A5F76"/>
    <w:rsid w:val="53A81026"/>
    <w:rsid w:val="5438123A"/>
    <w:rsid w:val="550052AD"/>
    <w:rsid w:val="55205C1F"/>
    <w:rsid w:val="56D1323E"/>
    <w:rsid w:val="57AC1709"/>
    <w:rsid w:val="59555930"/>
    <w:rsid w:val="5AB93545"/>
    <w:rsid w:val="5AD835E5"/>
    <w:rsid w:val="5D8244DF"/>
    <w:rsid w:val="5DAA76FE"/>
    <w:rsid w:val="5DEE685C"/>
    <w:rsid w:val="5F2B52E9"/>
    <w:rsid w:val="5F7C7D6C"/>
    <w:rsid w:val="5FBA49D4"/>
    <w:rsid w:val="60963D08"/>
    <w:rsid w:val="60AB4162"/>
    <w:rsid w:val="60B67446"/>
    <w:rsid w:val="6174135C"/>
    <w:rsid w:val="6185600F"/>
    <w:rsid w:val="619C7C1B"/>
    <w:rsid w:val="61D92A60"/>
    <w:rsid w:val="61FE30A7"/>
    <w:rsid w:val="64EB2582"/>
    <w:rsid w:val="65AC32B4"/>
    <w:rsid w:val="65C40528"/>
    <w:rsid w:val="66100B3C"/>
    <w:rsid w:val="66251103"/>
    <w:rsid w:val="668649BE"/>
    <w:rsid w:val="669A6981"/>
    <w:rsid w:val="671C704A"/>
    <w:rsid w:val="67BD69DC"/>
    <w:rsid w:val="67CA7334"/>
    <w:rsid w:val="67E4142F"/>
    <w:rsid w:val="67E53BBC"/>
    <w:rsid w:val="68FD731A"/>
    <w:rsid w:val="6A0748FE"/>
    <w:rsid w:val="6A183838"/>
    <w:rsid w:val="6A823238"/>
    <w:rsid w:val="6B021B88"/>
    <w:rsid w:val="6B3F6E4B"/>
    <w:rsid w:val="6CF82A09"/>
    <w:rsid w:val="6CFF7020"/>
    <w:rsid w:val="6D754236"/>
    <w:rsid w:val="6E8F0E93"/>
    <w:rsid w:val="6F7B670C"/>
    <w:rsid w:val="70FB4481"/>
    <w:rsid w:val="715A7BAB"/>
    <w:rsid w:val="71725016"/>
    <w:rsid w:val="71812082"/>
    <w:rsid w:val="724F77F6"/>
    <w:rsid w:val="72C9243F"/>
    <w:rsid w:val="746A5A78"/>
    <w:rsid w:val="76153EB0"/>
    <w:rsid w:val="76165B1C"/>
    <w:rsid w:val="76AE2DA0"/>
    <w:rsid w:val="78667DA5"/>
    <w:rsid w:val="78C15A92"/>
    <w:rsid w:val="794775A5"/>
    <w:rsid w:val="799522D4"/>
    <w:rsid w:val="79C72D46"/>
    <w:rsid w:val="79D76C1B"/>
    <w:rsid w:val="7A8E5C75"/>
    <w:rsid w:val="7AAF1F06"/>
    <w:rsid w:val="7AB467D7"/>
    <w:rsid w:val="7AB91339"/>
    <w:rsid w:val="7AD031F5"/>
    <w:rsid w:val="7B104C1C"/>
    <w:rsid w:val="7B4E6D43"/>
    <w:rsid w:val="7B6E42B7"/>
    <w:rsid w:val="7C243B9A"/>
    <w:rsid w:val="7C262423"/>
    <w:rsid w:val="7DFF743A"/>
    <w:rsid w:val="7E0C6913"/>
    <w:rsid w:val="7E3F57A5"/>
    <w:rsid w:val="7F5B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jc w:val="center"/>
      <w:outlineLvl w:val="0"/>
    </w:pPr>
    <w:rPr>
      <w:rFonts w:asciiTheme="minorHAnsi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spacing w:line="600" w:lineRule="exact"/>
      <w:ind w:leftChars="200" w:left="420" w:firstLineChars="200" w:firstLine="819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jc w:val="center"/>
      <w:outlineLvl w:val="0"/>
    </w:pPr>
    <w:rPr>
      <w:rFonts w:asciiTheme="minorHAnsi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spacing w:line="600" w:lineRule="exact"/>
      <w:ind w:leftChars="200" w:left="420" w:firstLineChars="200" w:firstLine="819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申请企业研发创新资助办事指南</dc:title>
  <dc:creator>李新辉</dc:creator>
  <cp:lastModifiedBy>武进</cp:lastModifiedBy>
  <cp:revision>2</cp:revision>
  <cp:lastPrinted>2019-08-30T03:27:00Z</cp:lastPrinted>
  <dcterms:created xsi:type="dcterms:W3CDTF">2021-08-17T07:15:00Z</dcterms:created>
  <dcterms:modified xsi:type="dcterms:W3CDTF">2021-08-17T07:15:00Z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