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收 款 确 认 函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今收到广州市黄埔区科学技术局拨付我单位2021年民营及中小企业研发创新资助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财政补助资金¥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>***.**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元（人民币大写：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元）。我单位确保该资金按照相关法律法规及政策规定使用。</w:t>
      </w:r>
      <w:bookmarkStart w:id="0" w:name="_GoBack"/>
      <w:bookmarkEnd w:id="0"/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>收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款单位全称：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基本账户银行账号：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基本账户开户银行：</w:t>
      </w:r>
      <w:r>
        <w:rPr>
          <w:rFonts w:hint="eastAsia" w:ascii="仿宋_GB2312" w:hAnsi="仿宋_GB2312" w:eastAsia="仿宋_GB2312" w:cs="仿宋_GB2312"/>
          <w:color w:val="C00000"/>
          <w:sz w:val="28"/>
          <w:szCs w:val="28"/>
          <w:u w:val="single"/>
          <w:lang w:val="en-US" w:eastAsia="zh-CN"/>
        </w:rPr>
        <w:t>（备注提示：需填写银行全称具体到支行）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经办人签名：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手机号码：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座机号码：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0" w:firstLineChars="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（单位公章）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0" w:firstLineChars="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0" w:firstLineChars="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日期：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（该确认函原件由申请人留存、备查。）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F578A2"/>
    <w:rsid w:val="028741DB"/>
    <w:rsid w:val="038D1B46"/>
    <w:rsid w:val="07741B98"/>
    <w:rsid w:val="07F96F38"/>
    <w:rsid w:val="0A072BC9"/>
    <w:rsid w:val="0A255E36"/>
    <w:rsid w:val="0C5D1A6D"/>
    <w:rsid w:val="10490BFF"/>
    <w:rsid w:val="104B3467"/>
    <w:rsid w:val="10E838FD"/>
    <w:rsid w:val="1174293F"/>
    <w:rsid w:val="121D5EA5"/>
    <w:rsid w:val="12DD4AE9"/>
    <w:rsid w:val="13EB7795"/>
    <w:rsid w:val="14106963"/>
    <w:rsid w:val="17306AA2"/>
    <w:rsid w:val="1854781E"/>
    <w:rsid w:val="1937370A"/>
    <w:rsid w:val="1A5F6CEA"/>
    <w:rsid w:val="1A73576F"/>
    <w:rsid w:val="1A9421A9"/>
    <w:rsid w:val="1CF764D4"/>
    <w:rsid w:val="1F355BB4"/>
    <w:rsid w:val="20703E8E"/>
    <w:rsid w:val="20742E6C"/>
    <w:rsid w:val="2154669C"/>
    <w:rsid w:val="217A4A85"/>
    <w:rsid w:val="23974484"/>
    <w:rsid w:val="244D5E7F"/>
    <w:rsid w:val="2543304D"/>
    <w:rsid w:val="25B13446"/>
    <w:rsid w:val="26E15C7C"/>
    <w:rsid w:val="27C923A0"/>
    <w:rsid w:val="28693FE1"/>
    <w:rsid w:val="287E22C2"/>
    <w:rsid w:val="2A785A75"/>
    <w:rsid w:val="2BB93CB7"/>
    <w:rsid w:val="2E0F640A"/>
    <w:rsid w:val="2E890FD5"/>
    <w:rsid w:val="2F517971"/>
    <w:rsid w:val="2F612669"/>
    <w:rsid w:val="2F752331"/>
    <w:rsid w:val="2FA005C5"/>
    <w:rsid w:val="30F02A24"/>
    <w:rsid w:val="33F96E7A"/>
    <w:rsid w:val="36005BD5"/>
    <w:rsid w:val="3DE21F79"/>
    <w:rsid w:val="3EB61315"/>
    <w:rsid w:val="3F464171"/>
    <w:rsid w:val="427704A2"/>
    <w:rsid w:val="438B51D9"/>
    <w:rsid w:val="46B43041"/>
    <w:rsid w:val="48092F14"/>
    <w:rsid w:val="48A0099A"/>
    <w:rsid w:val="490425AD"/>
    <w:rsid w:val="4B010127"/>
    <w:rsid w:val="4CA96957"/>
    <w:rsid w:val="4DB0715E"/>
    <w:rsid w:val="4DBE17DB"/>
    <w:rsid w:val="4F84382F"/>
    <w:rsid w:val="517306BE"/>
    <w:rsid w:val="520120A3"/>
    <w:rsid w:val="55EC4259"/>
    <w:rsid w:val="55F578A2"/>
    <w:rsid w:val="566A5E01"/>
    <w:rsid w:val="5E3A1DCF"/>
    <w:rsid w:val="61FB0A79"/>
    <w:rsid w:val="624148FE"/>
    <w:rsid w:val="659551A0"/>
    <w:rsid w:val="670E5783"/>
    <w:rsid w:val="681276C2"/>
    <w:rsid w:val="6C9672A4"/>
    <w:rsid w:val="781558F9"/>
    <w:rsid w:val="783353E5"/>
    <w:rsid w:val="79224ACD"/>
    <w:rsid w:val="7CF9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center"/>
      <w:outlineLvl w:val="0"/>
    </w:pPr>
    <w:rPr>
      <w:rFonts w:eastAsia="宋体" w:asciiTheme="minorAscii" w:hAnsiTheme="minorAscii"/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spacing w:line="600" w:lineRule="exact"/>
      <w:ind w:left="420" w:leftChars="200" w:firstLine="819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2021-08-23T07:17:00Z</dcterms:created>
  <dc:creator>Helen</dc:creator>
  <cp:lastModifiedBy>Helen</cp:lastModifiedBy>
  <dcterms:modified xsi:type="dcterms:W3CDTF">2021-10-21T03:33:36Z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